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u w:val="none"/>
          <w:lang w:eastAsia="zh-CN"/>
        </w:rPr>
        <w:t>就业援助金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政策公告</w:t>
      </w: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sz w:val="32"/>
          <w:szCs w:val="32"/>
        </w:rPr>
        <w:t>现对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就业援助金政策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11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新财社〔2018〕241号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开办微创业项目的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毕业两年内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高校毕业生、建档立卡贫困人口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城镇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零就业家庭成员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。</w:t>
      </w:r>
    </w:p>
    <w:p>
      <w:pPr>
        <w:pStyle w:val="11"/>
        <w:numPr>
          <w:ilvl w:val="0"/>
          <w:numId w:val="0"/>
        </w:num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5000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/人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“一卡通”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每年一次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群众如对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eastAsia="zh-CN"/>
        </w:rPr>
        <w:t>就业援助金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发放工作有意见建议的，可拨打以下电话。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伽师县财政局：0998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5713220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伽师县人力资源和社会保障局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0998-6737159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伽师县人力资源和社会保障局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5C76028"/>
    <w:rsid w:val="09B15633"/>
    <w:rsid w:val="0A227B1E"/>
    <w:rsid w:val="0BC43EFB"/>
    <w:rsid w:val="0C08465C"/>
    <w:rsid w:val="0FAD47BB"/>
    <w:rsid w:val="14FC6A64"/>
    <w:rsid w:val="221E5B18"/>
    <w:rsid w:val="2CC02FFE"/>
    <w:rsid w:val="368B1CD5"/>
    <w:rsid w:val="48B541DC"/>
    <w:rsid w:val="4E2E7BF9"/>
    <w:rsid w:val="4EE59833"/>
    <w:rsid w:val="502E59CA"/>
    <w:rsid w:val="5179105C"/>
    <w:rsid w:val="53591DF4"/>
    <w:rsid w:val="56FB1B5C"/>
    <w:rsid w:val="58587255"/>
    <w:rsid w:val="5CE91101"/>
    <w:rsid w:val="61F13134"/>
    <w:rsid w:val="671C1CB9"/>
    <w:rsid w:val="6B7F0F3A"/>
    <w:rsid w:val="6DFCD46D"/>
    <w:rsid w:val="6F6DCC76"/>
    <w:rsid w:val="729D2E1A"/>
    <w:rsid w:val="75B44A11"/>
    <w:rsid w:val="76807E0D"/>
    <w:rsid w:val="78C17091"/>
    <w:rsid w:val="79915B5E"/>
    <w:rsid w:val="7A411F9D"/>
    <w:rsid w:val="7BBA60EC"/>
    <w:rsid w:val="7F8F76E5"/>
    <w:rsid w:val="7FB9ED7A"/>
    <w:rsid w:val="E2F6E24E"/>
    <w:rsid w:val="F3CF540D"/>
    <w:rsid w:val="FBFB5CE3"/>
    <w:rsid w:val="FFCB9D87"/>
    <w:rsid w:val="FFDADCA8"/>
    <w:rsid w:val="FFFAB5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unhideWhenUsed/>
    <w:qFormat/>
    <w:uiPriority w:val="99"/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2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2020-07-04T11:00:00Z</dcterms:created>
  <dc:creator>wjy</dc:creator>
  <cp:lastModifiedBy>ZFB</cp:lastModifiedBy>
  <dcterms:modified xsi:type="dcterms:W3CDTF">2026-08-11T03:20:57Z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81E8C51424C3046184960E6AE3B4042C_42</vt:lpwstr>
  </property>
</Properties>
</file>